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0F" w:rsidRPr="00993777" w:rsidRDefault="00177B0F" w:rsidP="00177B0F">
      <w:pPr>
        <w:tabs>
          <w:tab w:val="center" w:pos="7105"/>
          <w:tab w:val="right" w:pos="1421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Hlk4221046"/>
      <w:bookmarkStart w:id="1" w:name="_Hlk61374449"/>
      <w:r w:rsidRPr="009937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Примерное дополнительное меню питания школьников с ОВЗ</w:t>
      </w:r>
    </w:p>
    <w:p w:rsidR="00177B0F" w:rsidRPr="00993777" w:rsidRDefault="00177B0F" w:rsidP="00177B0F">
      <w:pPr>
        <w:spacing w:after="0" w:line="235" w:lineRule="auto"/>
        <w:ind w:right="3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10 дней для учащихся школ.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2" w:name="_Hlk4221128"/>
      <w:r w:rsidRPr="009937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Понедельник (первая неделя)</w:t>
      </w:r>
    </w:p>
    <w:bookmarkEnd w:id="2"/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bookmarkEnd w:id="0"/>
    </w:p>
    <w:tbl>
      <w:tblPr>
        <w:tblW w:w="1489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961"/>
        <w:gridCol w:w="900"/>
        <w:gridCol w:w="1080"/>
        <w:gridCol w:w="1058"/>
        <w:gridCol w:w="978"/>
        <w:gridCol w:w="780"/>
        <w:gridCol w:w="852"/>
        <w:gridCol w:w="946"/>
        <w:gridCol w:w="754"/>
        <w:gridCol w:w="922"/>
        <w:gridCol w:w="850"/>
        <w:gridCol w:w="1139"/>
        <w:gridCol w:w="871"/>
      </w:tblGrid>
      <w:tr w:rsidR="00177B0F" w:rsidRPr="00993777" w:rsidTr="00177B0F">
        <w:trPr>
          <w:trHeight w:hRule="exact" w:val="286"/>
        </w:trPr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5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3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78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30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DE0650" w:rsidRPr="00993777" w:rsidTr="00177B0F">
        <w:trPr>
          <w:trHeight w:hRule="exact" w:val="811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ED5A49" w:rsidRDefault="00DE0650" w:rsidP="00DE0650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5A49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</w:t>
            </w: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асс</w:t>
            </w:r>
            <w:r w:rsidRPr="00ED5A49">
              <w:rPr>
                <w:rFonts w:ascii="Times New Roman" w:eastAsia="Times New Roman" w:hAnsi="Times New Roman" w:cs="Times New Roman"/>
                <w:sz w:val="18"/>
                <w:szCs w:val="24"/>
              </w:rPr>
              <w:t>ол</w:t>
            </w:r>
            <w:r w:rsidRPr="00ED5A49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ьни</w:t>
            </w:r>
            <w:r w:rsidRPr="00ED5A49">
              <w:rPr>
                <w:rFonts w:ascii="Times New Roman" w:eastAsia="Times New Roman" w:hAnsi="Times New Roman" w:cs="Times New Roman"/>
                <w:sz w:val="18"/>
                <w:szCs w:val="24"/>
              </w:rPr>
              <w:t>к Л</w:t>
            </w: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ен</w:t>
            </w:r>
            <w:r w:rsidRPr="00ED5A49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ин</w:t>
            </w:r>
            <w:r w:rsidRPr="00ED5A49">
              <w:rPr>
                <w:rFonts w:ascii="Times New Roman" w:eastAsia="Times New Roman" w:hAnsi="Times New Roman" w:cs="Times New Roman"/>
                <w:sz w:val="18"/>
                <w:szCs w:val="24"/>
              </w:rPr>
              <w:t>гр</w:t>
            </w: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ED5A49">
              <w:rPr>
                <w:rFonts w:ascii="Times New Roman" w:eastAsia="Times New Roman" w:hAnsi="Times New Roman" w:cs="Times New Roman"/>
                <w:sz w:val="18"/>
                <w:szCs w:val="24"/>
              </w:rPr>
              <w:t>д</w:t>
            </w:r>
            <w:r w:rsidRPr="00ED5A49">
              <w:rPr>
                <w:rFonts w:ascii="Times New Roman" w:eastAsia="Times New Roman" w:hAnsi="Times New Roman" w:cs="Times New Roman"/>
                <w:spacing w:val="-3"/>
                <w:sz w:val="18"/>
                <w:szCs w:val="24"/>
              </w:rPr>
              <w:t>с</w:t>
            </w:r>
            <w:r w:rsidRPr="00ED5A49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кий</w:t>
            </w:r>
          </w:p>
          <w:p w:rsidR="00DE0650" w:rsidRPr="00ED5A49" w:rsidRDefault="00DE0650" w:rsidP="00DE0650">
            <w:pPr>
              <w:spacing w:after="0" w:line="240" w:lineRule="auto"/>
              <w:ind w:left="105" w:right="1056"/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</w:pP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о</w:t>
            </w:r>
            <w:r w:rsidRPr="00ED5A49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сметаной</w:t>
            </w:r>
          </w:p>
          <w:p w:rsidR="00DE0650" w:rsidRDefault="00DE0650" w:rsidP="00DE0650">
            <w:pPr>
              <w:spacing w:after="0" w:line="240" w:lineRule="auto"/>
              <w:ind w:left="105" w:right="105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DE0650" w:rsidRDefault="00DE0650" w:rsidP="00DE0650">
            <w:pPr>
              <w:spacing w:after="0" w:line="240" w:lineRule="auto"/>
              <w:ind w:left="105" w:right="105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DE0650" w:rsidRPr="004478A6" w:rsidRDefault="00DE0650" w:rsidP="00DE0650">
            <w:pPr>
              <w:spacing w:after="0" w:line="240" w:lineRule="auto"/>
              <w:ind w:left="105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B0C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 w:rsidRPr="000B0C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0B0C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B0C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0CB6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(тк№94)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2308D7" w:rsidRDefault="00DE0650" w:rsidP="00DE0650">
            <w:pPr>
              <w:spacing w:after="0" w:line="260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16,3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5,595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,53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650" w:rsidRPr="004478A6" w:rsidRDefault="00DE0650" w:rsidP="00DE065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0,571</w:t>
            </w:r>
          </w:p>
        </w:tc>
      </w:tr>
      <w:tr w:rsidR="00177B0F" w:rsidRPr="00993777" w:rsidTr="00177B0F">
        <w:trPr>
          <w:trHeight w:hRule="exact" w:val="562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сухофруктов</w:t>
            </w:r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(тк№18)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39,6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158,0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,65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34,0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0,003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9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19,08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78,96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573,7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15,0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301,53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412,5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</w:tbl>
    <w:p w:rsidR="00177B0F" w:rsidRPr="00993777" w:rsidRDefault="00177B0F" w:rsidP="00177B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3" w:name="_Hlk4221241"/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Вторник (первая неделя)</w:t>
      </w:r>
    </w:p>
    <w:tbl>
      <w:tblPr>
        <w:tblW w:w="14837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964"/>
        <w:gridCol w:w="900"/>
        <w:gridCol w:w="1080"/>
        <w:gridCol w:w="900"/>
        <w:gridCol w:w="1010"/>
        <w:gridCol w:w="883"/>
        <w:gridCol w:w="852"/>
        <w:gridCol w:w="850"/>
        <w:gridCol w:w="850"/>
        <w:gridCol w:w="919"/>
        <w:gridCol w:w="852"/>
        <w:gridCol w:w="778"/>
        <w:gridCol w:w="831"/>
      </w:tblGrid>
      <w:tr w:rsidR="00177B0F" w:rsidRPr="00993777" w:rsidTr="00177B0F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3"/>
          <w:p w:rsidR="00177B0F" w:rsidRPr="00993777" w:rsidRDefault="00177B0F" w:rsidP="00177B0F">
            <w:pPr>
              <w:spacing w:after="0" w:line="260" w:lineRule="exact"/>
              <w:ind w:right="7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3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3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56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BA5F29" w:rsidRDefault="00DE0650" w:rsidP="00DE0650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Суп рисовый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BA5F29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250/10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6,25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16,74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185,0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23,486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155,8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0,69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Какао на молоке 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(тк№31)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149,98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172,0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33,3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в/с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675,16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5,90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305,11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4" w:name="_Hlk4221348"/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Среда (первая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897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993"/>
        <w:gridCol w:w="899"/>
        <w:gridCol w:w="942"/>
        <w:gridCol w:w="900"/>
        <w:gridCol w:w="943"/>
        <w:gridCol w:w="962"/>
        <w:gridCol w:w="850"/>
        <w:gridCol w:w="847"/>
        <w:gridCol w:w="742"/>
        <w:gridCol w:w="1135"/>
        <w:gridCol w:w="850"/>
        <w:gridCol w:w="886"/>
        <w:gridCol w:w="780"/>
      </w:tblGrid>
      <w:tr w:rsidR="00177B0F" w:rsidRPr="00993777" w:rsidTr="00177B0F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4"/>
          <w:p w:rsidR="00177B0F" w:rsidRPr="00993777" w:rsidRDefault="00177B0F" w:rsidP="00177B0F">
            <w:pPr>
              <w:spacing w:after="0" w:line="260" w:lineRule="exact"/>
              <w:ind w:right="7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3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65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8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1" w:after="0" w:line="260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1" w:after="0" w:line="260" w:lineRule="exact"/>
              <w:ind w:right="21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ЭЦ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62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Щи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к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оф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с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(тк№22)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250/10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,631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65,305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0,09</w:t>
            </w:r>
          </w:p>
        </w:tc>
      </w:tr>
      <w:tr w:rsidR="00177B0F" w:rsidRPr="00993777" w:rsidTr="00177B0F">
        <w:trPr>
          <w:trHeight w:hRule="exact" w:val="39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Чай с сахаром </w:t>
            </w:r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(тк№39)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5,761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0,004</w:t>
            </w:r>
          </w:p>
        </w:tc>
      </w:tr>
      <w:tr w:rsidR="00177B0F" w:rsidRPr="00993777" w:rsidTr="00177B0F">
        <w:trPr>
          <w:trHeight w:hRule="exact" w:val="28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31,93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95,91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739,4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9,048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0,25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363,521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65,65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3,038</w:t>
            </w:r>
          </w:p>
        </w:tc>
      </w:tr>
    </w:tbl>
    <w:p w:rsidR="00177B0F" w:rsidRPr="00993777" w:rsidRDefault="00177B0F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5" w:name="_Hlk4221459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Четверг (первая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813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964"/>
        <w:gridCol w:w="900"/>
        <w:gridCol w:w="1080"/>
        <w:gridCol w:w="900"/>
        <w:gridCol w:w="977"/>
        <w:gridCol w:w="991"/>
        <w:gridCol w:w="852"/>
        <w:gridCol w:w="850"/>
        <w:gridCol w:w="850"/>
        <w:gridCol w:w="852"/>
        <w:gridCol w:w="1027"/>
        <w:gridCol w:w="775"/>
        <w:gridCol w:w="711"/>
      </w:tblGrid>
      <w:tr w:rsidR="00177B0F" w:rsidRPr="00993777" w:rsidTr="00177B0F">
        <w:trPr>
          <w:trHeight w:hRule="exact" w:val="286"/>
        </w:trPr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5"/>
          <w:p w:rsidR="00177B0F" w:rsidRPr="00993777" w:rsidRDefault="00177B0F" w:rsidP="00177B0F">
            <w:pPr>
              <w:spacing w:after="0" w:line="260" w:lineRule="exact"/>
              <w:ind w:right="7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603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DE0650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6" w:name="_Hlk61376867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Суп фасолевый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DE0650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,631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65,305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140,8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0,09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Сок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bookmarkEnd w:id="6"/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19,94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84,78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16,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07,83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7" w:name="_Hlk4221568"/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Пятница (первая неделя)                                  </w:t>
      </w:r>
    </w:p>
    <w:bookmarkEnd w:id="7"/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759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991"/>
        <w:gridCol w:w="900"/>
        <w:gridCol w:w="1080"/>
        <w:gridCol w:w="900"/>
        <w:gridCol w:w="1119"/>
        <w:gridCol w:w="780"/>
        <w:gridCol w:w="878"/>
        <w:gridCol w:w="824"/>
        <w:gridCol w:w="852"/>
        <w:gridCol w:w="972"/>
        <w:gridCol w:w="852"/>
        <w:gridCol w:w="886"/>
        <w:gridCol w:w="780"/>
      </w:tblGrid>
      <w:tr w:rsidR="00177B0F" w:rsidRPr="00993777" w:rsidTr="00177B0F">
        <w:trPr>
          <w:trHeight w:hRule="exact" w:val="286"/>
        </w:trPr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ED5A49" w:rsidP="00177B0F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бл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4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458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DE0650" w:rsidRDefault="009A6D79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Бигус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DE0650" w:rsidRDefault="00DE0650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150/30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1,45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79,153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1,131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Чай с сахаром и лимоном </w:t>
            </w:r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(</w:t>
            </w:r>
            <w:proofErr w:type="spellStart"/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тк</w:t>
            </w:r>
            <w:proofErr w:type="spellEnd"/>
            <w:r w:rsidR="00BA5F2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№285)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32,5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110,78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102,3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0,23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21,09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93,38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647,86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8,03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0,067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2,835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8" w:name="_Hlk4221792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Понедельник (вторая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846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962"/>
        <w:gridCol w:w="900"/>
        <w:gridCol w:w="1080"/>
        <w:gridCol w:w="900"/>
        <w:gridCol w:w="975"/>
        <w:gridCol w:w="1169"/>
        <w:gridCol w:w="852"/>
        <w:gridCol w:w="850"/>
        <w:gridCol w:w="886"/>
        <w:gridCol w:w="919"/>
        <w:gridCol w:w="852"/>
        <w:gridCol w:w="919"/>
        <w:gridCol w:w="780"/>
      </w:tblGrid>
      <w:tr w:rsidR="00177B0F" w:rsidRPr="00993777" w:rsidTr="00177B0F">
        <w:trPr>
          <w:trHeight w:hRule="exact" w:val="286"/>
        </w:trPr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8"/>
          <w:p w:rsidR="00177B0F" w:rsidRPr="00993777" w:rsidRDefault="00177B0F" w:rsidP="00177B0F">
            <w:pPr>
              <w:spacing w:after="0" w:line="260" w:lineRule="exact"/>
              <w:ind w:right="5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5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   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оф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ьн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ый   с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куриным мясом и макаронами </w:t>
            </w:r>
            <w:r w:rsidR="00BA5F2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 w:rsidR="00BA5F2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тк</w:t>
            </w:r>
            <w:proofErr w:type="spellEnd"/>
            <w:r w:rsidR="00BA5F2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№38)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3,56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15,08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183,3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535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98,45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112,0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0,971</w:t>
            </w:r>
          </w:p>
        </w:tc>
      </w:tr>
      <w:tr w:rsidR="00177B0F" w:rsidRPr="00993777" w:rsidTr="00177B0F">
        <w:trPr>
          <w:trHeight w:hRule="exact" w:val="314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в/с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9,84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46,2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</w:t>
            </w:r>
          </w:p>
        </w:tc>
      </w:tr>
      <w:tr w:rsidR="00177B0F" w:rsidRPr="00993777" w:rsidTr="00177B0F">
        <w:trPr>
          <w:trHeight w:hRule="exact" w:val="607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Кофейный напиток на молоке 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(тк№35)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114,3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0,78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120,38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156,2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0,126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9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22,81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22,91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84,69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572,7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17,29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275,0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412,5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62,5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9" w:name="_Hlk4221888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Вторник (вторая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760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961"/>
        <w:gridCol w:w="899"/>
        <w:gridCol w:w="1079"/>
        <w:gridCol w:w="900"/>
        <w:gridCol w:w="977"/>
        <w:gridCol w:w="780"/>
        <w:gridCol w:w="852"/>
        <w:gridCol w:w="895"/>
        <w:gridCol w:w="991"/>
        <w:gridCol w:w="1003"/>
        <w:gridCol w:w="850"/>
        <w:gridCol w:w="778"/>
        <w:gridCol w:w="852"/>
      </w:tblGrid>
      <w:tr w:rsidR="00177B0F" w:rsidRPr="00993777" w:rsidTr="00177B0F">
        <w:trPr>
          <w:trHeight w:hRule="exact" w:val="286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9"/>
          <w:p w:rsidR="00177B0F" w:rsidRPr="00993777" w:rsidRDefault="00177B0F" w:rsidP="00177B0F">
            <w:pPr>
              <w:spacing w:after="0" w:line="260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ED5A49" w:rsidP="00177B0F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бл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="00177B0F"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5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4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600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Суп «Рассольник» со сметанной на м/к бульоне</w:t>
            </w:r>
            <w:r w:rsidR="00BA5F2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(тк№94)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10,1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1,45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79,153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103,5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1,131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Компот из сухофруктов 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тк</w:t>
            </w:r>
            <w:proofErr w:type="spellEnd"/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№10)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</w:tbl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0" w:name="_Hlk4221973"/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3777" w:rsidRDefault="00993777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6D79" w:rsidRDefault="009A6D79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054E" w:rsidRDefault="00FA054E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Среда (вторая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603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94"/>
        <w:gridCol w:w="900"/>
        <w:gridCol w:w="1080"/>
        <w:gridCol w:w="900"/>
        <w:gridCol w:w="977"/>
        <w:gridCol w:w="996"/>
        <w:gridCol w:w="852"/>
        <w:gridCol w:w="850"/>
        <w:gridCol w:w="852"/>
        <w:gridCol w:w="1001"/>
        <w:gridCol w:w="900"/>
        <w:gridCol w:w="775"/>
        <w:gridCol w:w="866"/>
      </w:tblGrid>
      <w:tr w:rsidR="00177B0F" w:rsidRPr="00993777" w:rsidTr="00177B0F">
        <w:trPr>
          <w:trHeight w:hRule="exact" w:val="286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0"/>
          <w:p w:rsidR="00177B0F" w:rsidRPr="00993777" w:rsidRDefault="00177B0F" w:rsidP="00177B0F">
            <w:pPr>
              <w:spacing w:after="0" w:line="260" w:lineRule="exact"/>
              <w:ind w:right="4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5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6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177B0F" w:rsidRPr="00993777" w:rsidTr="00177B0F">
        <w:trPr>
          <w:trHeight w:hRule="exact" w:val="574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9A6D79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Суп «Гречневый»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250/10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12,7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181,77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98,45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22,8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4F0082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177B0F" w:rsidRPr="00993777" w:rsidTr="00177B0F">
        <w:trPr>
          <w:trHeight w:hRule="exact" w:val="57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4F0082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Кисель </w:t>
            </w:r>
            <w:r w:rsidR="00BA5F29">
              <w:rPr>
                <w:rFonts w:ascii="Times New Roman" w:eastAsia="Times New Roman" w:hAnsi="Times New Roman" w:cs="Times New Roman"/>
                <w:sz w:val="16"/>
                <w:szCs w:val="16"/>
              </w:rPr>
              <w:t>(тк№11)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87,0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149,98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172,0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33,3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9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20,54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82,34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587,5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275,0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412,5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62,5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</w:tbl>
    <w:p w:rsidR="00177B0F" w:rsidRPr="00993777" w:rsidRDefault="00177B0F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1" w:name="_Hlk4222053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Четверг (вторая неделя)</w:t>
      </w: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bookmarkEnd w:id="11"/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024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1022"/>
        <w:gridCol w:w="928"/>
        <w:gridCol w:w="940"/>
        <w:gridCol w:w="926"/>
        <w:gridCol w:w="1093"/>
        <w:gridCol w:w="1048"/>
        <w:gridCol w:w="876"/>
        <w:gridCol w:w="874"/>
        <w:gridCol w:w="904"/>
        <w:gridCol w:w="874"/>
        <w:gridCol w:w="876"/>
        <w:gridCol w:w="1047"/>
        <w:gridCol w:w="35"/>
        <w:gridCol w:w="692"/>
      </w:tblGrid>
      <w:tr w:rsidR="00177B0F" w:rsidRPr="00993777" w:rsidTr="00177B0F">
        <w:trPr>
          <w:trHeight w:hRule="exact" w:val="287"/>
        </w:trPr>
        <w:tc>
          <w:tcPr>
            <w:tcW w:w="2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5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9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52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gridAfter w:val="1"/>
          <w:wAfter w:w="692" w:type="dxa"/>
          <w:trHeight w:val="287"/>
        </w:trPr>
        <w:tc>
          <w:tcPr>
            <w:tcW w:w="2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gridAfter w:val="1"/>
          <w:wAfter w:w="692" w:type="dxa"/>
          <w:trHeight w:hRule="exact" w:val="555"/>
        </w:trPr>
        <w:tc>
          <w:tcPr>
            <w:tcW w:w="2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gridAfter w:val="1"/>
          <w:wAfter w:w="692" w:type="dxa"/>
          <w:trHeight w:hRule="exact" w:val="287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4F0082" w:rsidRPr="00993777" w:rsidTr="004F0082">
        <w:trPr>
          <w:gridAfter w:val="1"/>
          <w:wAfter w:w="692" w:type="dxa"/>
          <w:trHeight w:hRule="exact" w:val="618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DE0650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орщ с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DE06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сметаной</w:t>
            </w:r>
            <w:r w:rsidR="00BA5F2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(тк№37)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4F0082" w:rsidRPr="00993777" w:rsidRDefault="004F0082" w:rsidP="004F0082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131,0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5,595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0,087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97,8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198,0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24,6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2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0,729</w:t>
            </w:r>
          </w:p>
        </w:tc>
      </w:tr>
      <w:tr w:rsidR="00177B0F" w:rsidRPr="00993777" w:rsidTr="00177B0F">
        <w:trPr>
          <w:gridAfter w:val="1"/>
          <w:wAfter w:w="692" w:type="dxa"/>
          <w:trHeight w:hRule="exact" w:val="287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ED5A49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4F0082"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ефир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4F0082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1</w:t>
            </w:r>
            <w:r w:rsidR="00177B0F" w:rsidRPr="00993777">
              <w:rPr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0,8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31,6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122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0,012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0,65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34,0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2,6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200" w:line="276" w:lineRule="auto"/>
              <w:rPr>
                <w:sz w:val="16"/>
                <w:szCs w:val="16"/>
              </w:rPr>
            </w:pPr>
            <w:r w:rsidRPr="00993777">
              <w:rPr>
                <w:sz w:val="16"/>
                <w:szCs w:val="16"/>
              </w:rPr>
              <w:t>0,003</w:t>
            </w:r>
          </w:p>
        </w:tc>
      </w:tr>
      <w:tr w:rsidR="00177B0F" w:rsidRPr="00993777" w:rsidTr="00177B0F">
        <w:trPr>
          <w:gridAfter w:val="1"/>
          <w:wAfter w:w="692" w:type="dxa"/>
          <w:trHeight w:hRule="exact" w:val="287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177B0F" w:rsidRPr="00993777" w:rsidTr="00177B0F">
        <w:trPr>
          <w:gridAfter w:val="1"/>
          <w:wAfter w:w="692" w:type="dxa"/>
          <w:trHeight w:hRule="exact" w:val="336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9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1,116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19,672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7,148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93,27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2867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2,08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27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0,35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00,18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0,96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496</w:t>
            </w:r>
          </w:p>
        </w:tc>
      </w:tr>
    </w:tbl>
    <w:p w:rsidR="00177B0F" w:rsidRDefault="00177B0F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FA054E" w:rsidRPr="00993777" w:rsidRDefault="00FA054E" w:rsidP="00177B0F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177B0F" w:rsidRPr="00993777" w:rsidRDefault="00177B0F" w:rsidP="00177B0F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2" w:name="_Hlk4222140"/>
      <w:r w:rsidRPr="009937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Пятница (вторая неделя)</w:t>
      </w:r>
      <w:bookmarkEnd w:id="12"/>
    </w:p>
    <w:tbl>
      <w:tblPr>
        <w:tblW w:w="14708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961"/>
        <w:gridCol w:w="899"/>
        <w:gridCol w:w="1079"/>
        <w:gridCol w:w="900"/>
        <w:gridCol w:w="812"/>
        <w:gridCol w:w="993"/>
        <w:gridCol w:w="852"/>
        <w:gridCol w:w="850"/>
        <w:gridCol w:w="850"/>
        <w:gridCol w:w="852"/>
        <w:gridCol w:w="850"/>
        <w:gridCol w:w="886"/>
        <w:gridCol w:w="840"/>
      </w:tblGrid>
      <w:tr w:rsidR="00177B0F" w:rsidRPr="00993777" w:rsidTr="00177B0F">
        <w:trPr>
          <w:trHeight w:hRule="exact" w:val="286"/>
        </w:trPr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7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ри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мы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ова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ебл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ю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4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оз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д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й</w:t>
            </w:r>
            <w:r w:rsidRPr="00993777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-1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т</w:t>
            </w:r>
            <w:proofErr w:type="spellEnd"/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г</w:t>
            </w:r>
            <w:proofErr w:type="spellEnd"/>
          </w:p>
        </w:tc>
        <w:tc>
          <w:tcPr>
            <w:tcW w:w="342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ин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аль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ыев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77B0F" w:rsidRPr="00993777" w:rsidTr="00177B0F">
        <w:trPr>
          <w:trHeight w:val="286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М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сса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ц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й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ы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ев</w:t>
            </w:r>
            <w:r w:rsidRPr="0099377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щ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ес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ва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ЭЦ</w:t>
            </w:r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Кк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ал</w:t>
            </w:r>
            <w:proofErr w:type="spellEnd"/>
          </w:p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16"/>
                <w:szCs w:val="16"/>
                <w:lang w:val="en-US"/>
              </w:rPr>
              <w:t>В</w:t>
            </w:r>
            <w:r w:rsidRPr="00993777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Е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Fe</w:t>
            </w:r>
          </w:p>
        </w:tc>
      </w:tr>
      <w:tr w:rsidR="00177B0F" w:rsidRPr="00993777" w:rsidTr="00177B0F">
        <w:trPr>
          <w:trHeight w:hRule="exact" w:val="552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Б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  <w:lang w:val="en-US"/>
              </w:rPr>
              <w:t>Ж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гр</w:t>
            </w:r>
            <w:proofErr w:type="spellEnd"/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B0F" w:rsidRPr="00993777" w:rsidRDefault="00177B0F" w:rsidP="0017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7B0F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4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B0F" w:rsidRPr="00993777" w:rsidRDefault="00177B0F" w:rsidP="00177B0F">
            <w:pPr>
              <w:spacing w:after="0" w:line="260" w:lineRule="exact"/>
              <w:ind w:right="2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</w:tr>
      <w:tr w:rsidR="004F0082" w:rsidRPr="00993777" w:rsidTr="004F0082">
        <w:trPr>
          <w:trHeight w:hRule="exact" w:val="783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Default="004F0082" w:rsidP="004F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С</w:t>
            </w:r>
            <w:r w:rsidRPr="00993777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у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к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оф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ьн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9A6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консервы из рыбы</w:t>
            </w:r>
          </w:p>
          <w:p w:rsidR="00BA5F29" w:rsidRPr="00993777" w:rsidRDefault="00BA5F29" w:rsidP="004F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(тк</w:t>
            </w:r>
            <w:r w:rsidR="00B32753">
              <w:rPr>
                <w:rFonts w:ascii="Times New Roman" w:eastAsia="Times New Roman" w:hAnsi="Times New Roman" w:cs="Times New Roman"/>
                <w:sz w:val="16"/>
                <w:szCs w:val="16"/>
              </w:rPr>
              <w:t>№73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3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25/250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</w:rPr>
              <w:t>7,42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14,6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0,571</w:t>
            </w:r>
          </w:p>
        </w:tc>
      </w:tr>
      <w:tr w:rsidR="004F0082" w:rsidRPr="00993777" w:rsidTr="00177B0F">
        <w:trPr>
          <w:trHeight w:hRule="exact" w:val="60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B32753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Кофейный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D5A49"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напит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молоке</w:t>
            </w:r>
            <w:r w:rsidR="00B327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B32753">
              <w:rPr>
                <w:rFonts w:ascii="Times New Roman" w:eastAsia="Times New Roman" w:hAnsi="Times New Roman" w:cs="Times New Roman"/>
                <w:sz w:val="16"/>
                <w:szCs w:val="16"/>
              </w:rPr>
              <w:t>тк</w:t>
            </w:r>
            <w:proofErr w:type="spellEnd"/>
            <w:r w:rsidR="00B327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№35)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4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149,9</w:t>
            </w:r>
          </w:p>
          <w:p w:rsidR="004F0082" w:rsidRPr="00993777" w:rsidRDefault="004F0082" w:rsidP="004F0082">
            <w:pPr>
              <w:spacing w:after="0" w:line="240" w:lineRule="auto"/>
              <w:ind w:right="3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172,0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0,2</w:t>
            </w:r>
          </w:p>
        </w:tc>
      </w:tr>
      <w:tr w:rsidR="004F0082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Хл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End"/>
            <w:r w:rsidR="00ED5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п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ш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е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ни</w:t>
            </w:r>
            <w:r w:rsidRPr="009937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ч</w:t>
            </w:r>
            <w:r w:rsidRPr="009937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н</w:t>
            </w: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ыйв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19,68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4F0082" w:rsidRPr="00993777" w:rsidTr="00177B0F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11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И</w:t>
            </w:r>
            <w:r w:rsidRPr="0099377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т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r w:rsidRPr="0099377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г</w:t>
            </w: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о</w:t>
            </w:r>
            <w:proofErr w:type="spellEnd"/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82" w:rsidRPr="00993777" w:rsidRDefault="004F0082" w:rsidP="004F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20,34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81,51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17,34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275,0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412,5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62,5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082" w:rsidRPr="00993777" w:rsidRDefault="004F0082" w:rsidP="004F0082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7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3,0</w:t>
            </w:r>
          </w:p>
        </w:tc>
      </w:tr>
      <w:bookmarkEnd w:id="1"/>
    </w:tbl>
    <w:p w:rsidR="00177B0F" w:rsidRPr="00993777" w:rsidRDefault="00177B0F" w:rsidP="00177B0F">
      <w:pPr>
        <w:spacing w:after="200" w:line="276" w:lineRule="auto"/>
        <w:rPr>
          <w:sz w:val="16"/>
          <w:szCs w:val="16"/>
        </w:rPr>
      </w:pPr>
    </w:p>
    <w:p w:rsidR="00177B0F" w:rsidRPr="00993777" w:rsidRDefault="00177B0F" w:rsidP="00177B0F">
      <w:pPr>
        <w:spacing w:after="200" w:line="276" w:lineRule="auto"/>
        <w:rPr>
          <w:sz w:val="16"/>
          <w:szCs w:val="16"/>
        </w:rPr>
      </w:pPr>
    </w:p>
    <w:p w:rsidR="00E14030" w:rsidRDefault="00E1403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862E5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85588D7" wp14:editId="146F6E55">
            <wp:simplePos x="0" y="0"/>
            <wp:positionH relativeFrom="column">
              <wp:posOffset>1760538</wp:posOffset>
            </wp:positionH>
            <wp:positionV relativeFrom="paragraph">
              <wp:posOffset>-835978</wp:posOffset>
            </wp:positionV>
            <wp:extent cx="5932530" cy="8117414"/>
            <wp:effectExtent l="0" t="6668" r="4763" b="4762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2530" cy="811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Default="00AF5B60">
      <w:pPr>
        <w:rPr>
          <w:sz w:val="16"/>
          <w:szCs w:val="16"/>
        </w:rPr>
      </w:pPr>
    </w:p>
    <w:p w:rsidR="00AF5B60" w:rsidRPr="00993777" w:rsidRDefault="00AF5B60">
      <w:pPr>
        <w:rPr>
          <w:sz w:val="16"/>
          <w:szCs w:val="16"/>
        </w:rPr>
      </w:pPr>
      <w:bookmarkStart w:id="13" w:name="_GoBack"/>
      <w:bookmarkEnd w:id="13"/>
    </w:p>
    <w:sectPr w:rsidR="00AF5B60" w:rsidRPr="00993777" w:rsidSect="00177B0F">
      <w:pgSz w:w="16838" w:h="11906" w:orient="landscape"/>
      <w:pgMar w:top="709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30"/>
    <w:rsid w:val="00177B0F"/>
    <w:rsid w:val="0022657C"/>
    <w:rsid w:val="00394C44"/>
    <w:rsid w:val="004F0082"/>
    <w:rsid w:val="00862E56"/>
    <w:rsid w:val="00993777"/>
    <w:rsid w:val="009A6D79"/>
    <w:rsid w:val="00A516A8"/>
    <w:rsid w:val="00AF5B60"/>
    <w:rsid w:val="00B32753"/>
    <w:rsid w:val="00BA5F29"/>
    <w:rsid w:val="00BF0D4F"/>
    <w:rsid w:val="00DE0650"/>
    <w:rsid w:val="00E14030"/>
    <w:rsid w:val="00ED5A49"/>
    <w:rsid w:val="00FA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7B0F"/>
  </w:style>
  <w:style w:type="numbering" w:customStyle="1" w:styleId="11">
    <w:name w:val="Нет списка11"/>
    <w:next w:val="a2"/>
    <w:uiPriority w:val="99"/>
    <w:semiHidden/>
    <w:unhideWhenUsed/>
    <w:rsid w:val="00177B0F"/>
  </w:style>
  <w:style w:type="paragraph" w:styleId="a3">
    <w:name w:val="header"/>
    <w:basedOn w:val="a"/>
    <w:link w:val="a4"/>
    <w:uiPriority w:val="99"/>
    <w:unhideWhenUsed/>
    <w:rsid w:val="00177B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77B0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77B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77B0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7B0F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B0F"/>
    <w:rPr>
      <w:rFonts w:ascii="Segoe UI" w:eastAsia="Calibri" w:hAnsi="Segoe UI" w:cs="Times New Roman"/>
      <w:sz w:val="18"/>
      <w:szCs w:val="18"/>
    </w:rPr>
  </w:style>
  <w:style w:type="paragraph" w:styleId="a9">
    <w:name w:val="No Spacing"/>
    <w:uiPriority w:val="1"/>
    <w:qFormat/>
    <w:rsid w:val="00177B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77B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177B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7B0F"/>
  </w:style>
  <w:style w:type="numbering" w:customStyle="1" w:styleId="11">
    <w:name w:val="Нет списка11"/>
    <w:next w:val="a2"/>
    <w:uiPriority w:val="99"/>
    <w:semiHidden/>
    <w:unhideWhenUsed/>
    <w:rsid w:val="00177B0F"/>
  </w:style>
  <w:style w:type="paragraph" w:styleId="a3">
    <w:name w:val="header"/>
    <w:basedOn w:val="a"/>
    <w:link w:val="a4"/>
    <w:uiPriority w:val="99"/>
    <w:unhideWhenUsed/>
    <w:rsid w:val="00177B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77B0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77B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77B0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7B0F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B0F"/>
    <w:rPr>
      <w:rFonts w:ascii="Segoe UI" w:eastAsia="Calibri" w:hAnsi="Segoe UI" w:cs="Times New Roman"/>
      <w:sz w:val="18"/>
      <w:szCs w:val="18"/>
    </w:rPr>
  </w:style>
  <w:style w:type="paragraph" w:styleId="a9">
    <w:name w:val="No Spacing"/>
    <w:uiPriority w:val="1"/>
    <w:qFormat/>
    <w:rsid w:val="00177B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77B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177B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46ED-21FD-4C38-AB5E-6900D90D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Василий Пупкин</cp:lastModifiedBy>
  <cp:revision>5</cp:revision>
  <cp:lastPrinted>2022-08-23T12:29:00Z</cp:lastPrinted>
  <dcterms:created xsi:type="dcterms:W3CDTF">2021-08-18T05:16:00Z</dcterms:created>
  <dcterms:modified xsi:type="dcterms:W3CDTF">2023-02-08T14:59:00Z</dcterms:modified>
</cp:coreProperties>
</file>